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E3F" w:rsidRPr="0091650C" w:rsidRDefault="003A1E3F" w:rsidP="003A1E3F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650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ПРОТОКОЛ</w:t>
      </w:r>
    </w:p>
    <w:p w:rsidR="003A1E3F" w:rsidRPr="0091650C" w:rsidRDefault="003A1E3F" w:rsidP="003A1E3F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650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перевірки робіт учнів 11 класів</w:t>
      </w:r>
    </w:p>
    <w:p w:rsidR="003A1E3F" w:rsidRPr="0091650C" w:rsidRDefault="003A1E3F" w:rsidP="003A1E3F">
      <w:pPr>
        <w:spacing w:after="0" w:line="240" w:lineRule="auto"/>
        <w:ind w:left="72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650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ІІ етапу Міжнародного мовно-літературного конкурсу учнівської та студентської молоді імені Тараса Шевченка </w:t>
      </w:r>
    </w:p>
    <w:p w:rsidR="003A1E3F" w:rsidRPr="000C0AA3" w:rsidRDefault="003A1E3F" w:rsidP="003A1E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A1E3F" w:rsidRPr="000C0AA3" w:rsidRDefault="003A1E3F" w:rsidP="003A1E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34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96"/>
        <w:gridCol w:w="2262"/>
        <w:gridCol w:w="2841"/>
        <w:gridCol w:w="851"/>
        <w:gridCol w:w="1818"/>
        <w:gridCol w:w="1017"/>
        <w:gridCol w:w="958"/>
      </w:tblGrid>
      <w:tr w:rsidR="0091650C" w:rsidRPr="000C0AA3" w:rsidTr="0091650C">
        <w:tc>
          <w:tcPr>
            <w:tcW w:w="596" w:type="dxa"/>
          </w:tcPr>
          <w:p w:rsidR="0091650C" w:rsidRPr="000C0AA3" w:rsidRDefault="0091650C" w:rsidP="009165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262" w:type="dxa"/>
          </w:tcPr>
          <w:p w:rsidR="0091650C" w:rsidRPr="000C0AA3" w:rsidRDefault="0091650C" w:rsidP="009165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 ім’я та по батькові учня</w:t>
            </w:r>
          </w:p>
        </w:tc>
        <w:tc>
          <w:tcPr>
            <w:tcW w:w="2841" w:type="dxa"/>
          </w:tcPr>
          <w:p w:rsidR="0091650C" w:rsidRPr="000C0AA3" w:rsidRDefault="0091650C" w:rsidP="009165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Повна назва закладу освіти</w:t>
            </w:r>
          </w:p>
        </w:tc>
        <w:tc>
          <w:tcPr>
            <w:tcW w:w="851" w:type="dxa"/>
          </w:tcPr>
          <w:p w:rsidR="0091650C" w:rsidRPr="000C0AA3" w:rsidRDefault="0091650C" w:rsidP="009165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 навчання</w:t>
            </w:r>
          </w:p>
        </w:tc>
        <w:tc>
          <w:tcPr>
            <w:tcW w:w="1818" w:type="dxa"/>
          </w:tcPr>
          <w:p w:rsidR="0091650C" w:rsidRPr="000C0AA3" w:rsidRDefault="0091650C" w:rsidP="009165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ПІБ учителя</w:t>
            </w:r>
          </w:p>
        </w:tc>
        <w:tc>
          <w:tcPr>
            <w:tcW w:w="1017" w:type="dxa"/>
          </w:tcPr>
          <w:p w:rsidR="0091650C" w:rsidRPr="000C0AA3" w:rsidRDefault="0091650C" w:rsidP="009165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балів</w:t>
            </w:r>
          </w:p>
        </w:tc>
        <w:tc>
          <w:tcPr>
            <w:tcW w:w="958" w:type="dxa"/>
          </w:tcPr>
          <w:p w:rsidR="0091650C" w:rsidRPr="000C0AA3" w:rsidRDefault="0091650C" w:rsidP="009165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</w:p>
        </w:tc>
      </w:tr>
      <w:tr w:rsidR="0091650C" w:rsidRPr="00B96000" w:rsidTr="0091650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0C" w:rsidRPr="00B96000" w:rsidRDefault="0091650C" w:rsidP="0091650C">
            <w:pPr>
              <w:pStyle w:val="1"/>
              <w:spacing w:line="276" w:lineRule="auto"/>
              <w:ind w:left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0C" w:rsidRPr="00B96000" w:rsidRDefault="0091650C" w:rsidP="0091650C">
            <w:pPr>
              <w:pStyle w:val="1"/>
              <w:spacing w:line="276" w:lineRule="auto"/>
              <w:ind w:left="0"/>
              <w:jc w:val="center"/>
              <w:rPr>
                <w:bCs/>
                <w:sz w:val="28"/>
                <w:szCs w:val="28"/>
              </w:rPr>
            </w:pPr>
            <w:r w:rsidRPr="00B96000">
              <w:rPr>
                <w:bCs/>
                <w:sz w:val="28"/>
                <w:szCs w:val="28"/>
              </w:rPr>
              <w:t>Яценко Поліна Дмитрівна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0C" w:rsidRPr="00B96000" w:rsidRDefault="0091650C" w:rsidP="0091650C">
            <w:pPr>
              <w:pStyle w:val="1"/>
              <w:spacing w:line="276" w:lineRule="auto"/>
              <w:ind w:left="0"/>
              <w:jc w:val="center"/>
              <w:rPr>
                <w:bCs/>
                <w:sz w:val="28"/>
                <w:szCs w:val="28"/>
              </w:rPr>
            </w:pPr>
            <w:r w:rsidRPr="00B96000">
              <w:rPr>
                <w:sz w:val="28"/>
                <w:szCs w:val="28"/>
              </w:rPr>
              <w:t>комунальний заклад «Харківський ліцей №15 Харківської міської ради»</w:t>
            </w:r>
          </w:p>
        </w:tc>
        <w:tc>
          <w:tcPr>
            <w:tcW w:w="851" w:type="dxa"/>
            <w:vAlign w:val="center"/>
          </w:tcPr>
          <w:p w:rsidR="0091650C" w:rsidRPr="00B96000" w:rsidRDefault="0091650C" w:rsidP="0091650C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9600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18" w:type="dxa"/>
            <w:vAlign w:val="center"/>
          </w:tcPr>
          <w:p w:rsidR="0091650C" w:rsidRPr="00B96000" w:rsidRDefault="0091650C" w:rsidP="009165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60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Бірюкова Тетяна Миколаївна</w:t>
            </w:r>
          </w:p>
        </w:tc>
        <w:tc>
          <w:tcPr>
            <w:tcW w:w="1017" w:type="dxa"/>
          </w:tcPr>
          <w:p w:rsidR="0091650C" w:rsidRPr="00B96000" w:rsidRDefault="0091650C" w:rsidP="009165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58" w:type="dxa"/>
          </w:tcPr>
          <w:p w:rsidR="0091650C" w:rsidRPr="00B96000" w:rsidRDefault="0091650C" w:rsidP="009165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91650C" w:rsidRPr="000C0AA3" w:rsidTr="0091650C">
        <w:tc>
          <w:tcPr>
            <w:tcW w:w="596" w:type="dxa"/>
          </w:tcPr>
          <w:p w:rsidR="0091650C" w:rsidRPr="00B96000" w:rsidRDefault="0091650C" w:rsidP="0091650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2" w:type="dxa"/>
            <w:vAlign w:val="center"/>
          </w:tcPr>
          <w:p w:rsidR="0091650C" w:rsidRPr="000C0AA3" w:rsidRDefault="0091650C" w:rsidP="0091650C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96000">
              <w:rPr>
                <w:rFonts w:ascii="Times New Roman" w:eastAsia="Times New Roman" w:hAnsi="Times New Roman" w:cs="Times New Roman"/>
                <w:sz w:val="28"/>
                <w:szCs w:val="28"/>
              </w:rPr>
              <w:t>Рева Софія Дмитрівна</w:t>
            </w:r>
          </w:p>
        </w:tc>
        <w:tc>
          <w:tcPr>
            <w:tcW w:w="2841" w:type="dxa"/>
            <w:vAlign w:val="center"/>
          </w:tcPr>
          <w:p w:rsidR="0091650C" w:rsidRPr="000C0AA3" w:rsidRDefault="0091650C" w:rsidP="0091650C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9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комунальний заклад «Харківський ліцей №80 Харківської міської ради»</w:t>
            </w:r>
          </w:p>
        </w:tc>
        <w:tc>
          <w:tcPr>
            <w:tcW w:w="851" w:type="dxa"/>
            <w:vAlign w:val="center"/>
          </w:tcPr>
          <w:p w:rsidR="0091650C" w:rsidRPr="000C0AA3" w:rsidRDefault="0091650C" w:rsidP="0091650C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9600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18" w:type="dxa"/>
            <w:vAlign w:val="center"/>
          </w:tcPr>
          <w:p w:rsidR="0091650C" w:rsidRPr="005811C7" w:rsidRDefault="0091650C" w:rsidP="009165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811C7">
              <w:rPr>
                <w:rFonts w:ascii="Times New Roman" w:eastAsia="Times New Roman" w:hAnsi="Times New Roman" w:cs="Times New Roman"/>
                <w:sz w:val="28"/>
                <w:szCs w:val="28"/>
              </w:rPr>
              <w:t>Лукавенко</w:t>
            </w:r>
            <w:proofErr w:type="spellEnd"/>
            <w:r w:rsidRPr="005811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Тетяна  Павлівна</w:t>
            </w:r>
          </w:p>
          <w:p w:rsidR="0091650C" w:rsidRPr="000C0AA3" w:rsidRDefault="0091650C" w:rsidP="0091650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</w:tcPr>
          <w:p w:rsidR="0091650C" w:rsidRPr="000C0AA3" w:rsidRDefault="0091650C" w:rsidP="009165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58" w:type="dxa"/>
          </w:tcPr>
          <w:p w:rsidR="0091650C" w:rsidRPr="000C0AA3" w:rsidRDefault="0091650C" w:rsidP="009165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91650C" w:rsidRPr="000C0AA3" w:rsidTr="0091650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0C" w:rsidRPr="00B96000" w:rsidRDefault="0091650C" w:rsidP="0091650C">
            <w:pPr>
              <w:pStyle w:val="1"/>
              <w:spacing w:line="276" w:lineRule="auto"/>
              <w:ind w:left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0C" w:rsidRPr="00B96000" w:rsidRDefault="0091650C" w:rsidP="0091650C">
            <w:pPr>
              <w:pStyle w:val="1"/>
              <w:spacing w:line="276" w:lineRule="auto"/>
              <w:ind w:left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B96000">
              <w:rPr>
                <w:bCs/>
                <w:sz w:val="28"/>
                <w:szCs w:val="28"/>
              </w:rPr>
              <w:t>Придацька</w:t>
            </w:r>
            <w:proofErr w:type="spellEnd"/>
            <w:r w:rsidRPr="00B96000">
              <w:rPr>
                <w:bCs/>
                <w:sz w:val="28"/>
                <w:szCs w:val="28"/>
              </w:rPr>
              <w:t xml:space="preserve"> Єва Євгенівна</w:t>
            </w:r>
          </w:p>
        </w:tc>
        <w:tc>
          <w:tcPr>
            <w:tcW w:w="2841" w:type="dxa"/>
            <w:vAlign w:val="center"/>
          </w:tcPr>
          <w:p w:rsidR="0091650C" w:rsidRPr="000C0AA3" w:rsidRDefault="0091650C" w:rsidP="0091650C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960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 «Харківський ліцей №113 Харківської міської ради»</w:t>
            </w:r>
          </w:p>
        </w:tc>
        <w:tc>
          <w:tcPr>
            <w:tcW w:w="851" w:type="dxa"/>
            <w:vAlign w:val="center"/>
          </w:tcPr>
          <w:p w:rsidR="0091650C" w:rsidRPr="000C0AA3" w:rsidRDefault="0091650C" w:rsidP="0091650C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9600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18" w:type="dxa"/>
            <w:vAlign w:val="center"/>
          </w:tcPr>
          <w:p w:rsidR="0091650C" w:rsidRPr="000C0AA3" w:rsidRDefault="0091650C" w:rsidP="0091650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60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Соловйова Оксана Василівна</w:t>
            </w:r>
            <w:bookmarkStart w:id="0" w:name="_GoBack"/>
            <w:bookmarkEnd w:id="0"/>
          </w:p>
        </w:tc>
        <w:tc>
          <w:tcPr>
            <w:tcW w:w="1017" w:type="dxa"/>
          </w:tcPr>
          <w:p w:rsidR="0091650C" w:rsidRPr="000C0AA3" w:rsidRDefault="0091650C" w:rsidP="009165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58" w:type="dxa"/>
          </w:tcPr>
          <w:p w:rsidR="0091650C" w:rsidRPr="000C0AA3" w:rsidRDefault="0091650C" w:rsidP="009165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91650C" w:rsidRPr="000C0AA3" w:rsidTr="0091650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0C" w:rsidRPr="00B96000" w:rsidRDefault="0091650C" w:rsidP="0091650C">
            <w:pPr>
              <w:pStyle w:val="1"/>
              <w:spacing w:line="276" w:lineRule="auto"/>
              <w:ind w:left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50C" w:rsidRPr="00B96000" w:rsidRDefault="0091650C" w:rsidP="0091650C">
            <w:pPr>
              <w:pStyle w:val="1"/>
              <w:spacing w:line="276" w:lineRule="auto"/>
              <w:ind w:left="0"/>
              <w:jc w:val="center"/>
              <w:rPr>
                <w:bCs/>
                <w:sz w:val="28"/>
                <w:szCs w:val="28"/>
              </w:rPr>
            </w:pPr>
            <w:r w:rsidRPr="00B96000">
              <w:rPr>
                <w:bCs/>
                <w:sz w:val="28"/>
                <w:szCs w:val="28"/>
              </w:rPr>
              <w:t>Горбенко Анна Олегівна</w:t>
            </w:r>
          </w:p>
        </w:tc>
        <w:tc>
          <w:tcPr>
            <w:tcW w:w="2841" w:type="dxa"/>
            <w:vAlign w:val="center"/>
          </w:tcPr>
          <w:p w:rsidR="0091650C" w:rsidRPr="000C0AA3" w:rsidRDefault="0091650C" w:rsidP="0091650C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960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 «Харківський ліцей №113 Харківської міської ради»</w:t>
            </w:r>
          </w:p>
        </w:tc>
        <w:tc>
          <w:tcPr>
            <w:tcW w:w="851" w:type="dxa"/>
            <w:vAlign w:val="center"/>
          </w:tcPr>
          <w:p w:rsidR="0091650C" w:rsidRPr="000C0AA3" w:rsidRDefault="0091650C" w:rsidP="0091650C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9600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18" w:type="dxa"/>
            <w:vAlign w:val="center"/>
          </w:tcPr>
          <w:p w:rsidR="0091650C" w:rsidRPr="000C0AA3" w:rsidRDefault="0091650C" w:rsidP="0091650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60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Галілей-Нестеренко Алла Миколаївна</w:t>
            </w:r>
          </w:p>
        </w:tc>
        <w:tc>
          <w:tcPr>
            <w:tcW w:w="1017" w:type="dxa"/>
          </w:tcPr>
          <w:p w:rsidR="0091650C" w:rsidRPr="000C0AA3" w:rsidRDefault="0091650C" w:rsidP="009165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58" w:type="dxa"/>
          </w:tcPr>
          <w:p w:rsidR="0091650C" w:rsidRPr="000C0AA3" w:rsidRDefault="0091650C" w:rsidP="009165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91650C" w:rsidRPr="000C0AA3" w:rsidTr="0091650C">
        <w:tc>
          <w:tcPr>
            <w:tcW w:w="596" w:type="dxa"/>
          </w:tcPr>
          <w:p w:rsidR="0091650C" w:rsidRPr="00B96000" w:rsidRDefault="0091650C" w:rsidP="0091650C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62" w:type="dxa"/>
          </w:tcPr>
          <w:p w:rsidR="0091650C" w:rsidRPr="000C0AA3" w:rsidRDefault="0091650C" w:rsidP="0091650C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960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Леницька</w:t>
            </w:r>
            <w:proofErr w:type="spellEnd"/>
            <w:r w:rsidRPr="00B960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Дар'я Олександрівна</w:t>
            </w:r>
          </w:p>
        </w:tc>
        <w:tc>
          <w:tcPr>
            <w:tcW w:w="2841" w:type="dxa"/>
          </w:tcPr>
          <w:p w:rsidR="0091650C" w:rsidRPr="000C0AA3" w:rsidRDefault="0091650C" w:rsidP="0091650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60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 «Харківський ліцей №118 Харківської міської ради»</w:t>
            </w:r>
          </w:p>
        </w:tc>
        <w:tc>
          <w:tcPr>
            <w:tcW w:w="851" w:type="dxa"/>
          </w:tcPr>
          <w:p w:rsidR="0091650C" w:rsidRPr="000C0AA3" w:rsidRDefault="0091650C" w:rsidP="009165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60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18" w:type="dxa"/>
          </w:tcPr>
          <w:p w:rsidR="0091650C" w:rsidRPr="000C0AA3" w:rsidRDefault="0091650C" w:rsidP="0091650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960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Хмелевська</w:t>
            </w:r>
            <w:proofErr w:type="spellEnd"/>
            <w:r w:rsidRPr="00B960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Людмила Сергіївна</w:t>
            </w:r>
          </w:p>
        </w:tc>
        <w:tc>
          <w:tcPr>
            <w:tcW w:w="1017" w:type="dxa"/>
          </w:tcPr>
          <w:p w:rsidR="0091650C" w:rsidRPr="000C0AA3" w:rsidRDefault="0091650C" w:rsidP="009165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58" w:type="dxa"/>
          </w:tcPr>
          <w:p w:rsidR="0091650C" w:rsidRPr="000C0AA3" w:rsidRDefault="0091650C" w:rsidP="0091650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</w:tbl>
    <w:p w:rsidR="00C03773" w:rsidRPr="006F3B1B" w:rsidRDefault="00C03773" w:rsidP="0091650C">
      <w:pPr>
        <w:jc w:val="center"/>
        <w:rPr>
          <w:lang w:val="uk-UA"/>
        </w:rPr>
      </w:pPr>
    </w:p>
    <w:sectPr w:rsidR="00C03773" w:rsidRPr="006F3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0DD"/>
    <w:rsid w:val="00381FF2"/>
    <w:rsid w:val="003A1E3F"/>
    <w:rsid w:val="00445587"/>
    <w:rsid w:val="005051EC"/>
    <w:rsid w:val="00533C88"/>
    <w:rsid w:val="005811C7"/>
    <w:rsid w:val="006B60DD"/>
    <w:rsid w:val="006F3B1B"/>
    <w:rsid w:val="0070439A"/>
    <w:rsid w:val="0091650C"/>
    <w:rsid w:val="00B96000"/>
    <w:rsid w:val="00C03773"/>
    <w:rsid w:val="00DA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E8C4C"/>
  <w15:chartTrackingRefBased/>
  <w15:docId w15:val="{3711D6A3-4639-462C-BFAE-010100529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1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1E3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5051E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10</cp:revision>
  <dcterms:created xsi:type="dcterms:W3CDTF">2023-11-24T08:23:00Z</dcterms:created>
  <dcterms:modified xsi:type="dcterms:W3CDTF">2023-11-24T17:29:00Z</dcterms:modified>
</cp:coreProperties>
</file>